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צוֹם גְּדַלְיָה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גְּדַלְיָה הָיָה בֶּן אֲחִיקָם.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צוֹם גְּדַלְיָה הוּא בְּחֹדֶשׁ נִיסָן.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אַחֲרֵי שֶׁגְּדַלְיָה נֶהֱרַג, הַיְּהוּדִים בָּרְחוּ.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בֵּית הַמִּקְדָּשׁ הָרִאשׁוֹן לֹא נֶחְרַב.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הָרַג אֶת גְּדַלְיָה?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יִשְׁמָעֵאל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מֹשֶׁה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אַבְרָהָם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צוֹם גְּדַלְיָה?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בַּחֲנֻכָּה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אַחֲרֵי רֹאשׁ הַשָּׁנָה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בְּפֶסַח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שָׂם אֶת גְּדַלְיָה לְמַנְהִיג?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מֶלֶךְ בָּבֶל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מֶלֶךְ מִצְרַיִם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יִשְׁמָעֵאל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בַּצּוֹם?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חוֹזְרִים בִּתְשׁוּבָה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רוֹקְדִים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אוֹכְלִים עוּגָה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הָרֹאשׁ שֶׁל הָעָם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גָּלוּת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לְתַקֵּן מַעֲשִׂים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מַנְהִיג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לֹא אוֹכְלִים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רָחוֹק מֵהָאָרֶץ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בָּרְחוּ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נְבוּכַדְנֶצַר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צָמִים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גְּדַלְיָה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____________ הָיָה מֶלֶךְ בָּבֶל.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____________ הָיָה מַנְהִיג טוֹב.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אַחֲרֵי זֶה הַיְּהוּדִים ____________ מֵהָאָרֶץ.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הַגְּדוֹלִים ____________ בְּצוֹם גְּדַלְיָה.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צָמִים בְּצוֹם גְּדַלְיָה?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